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76E779" w14:textId="30CE793A" w:rsidR="00055DE0" w:rsidRPr="00F62A83" w:rsidRDefault="005F534F" w:rsidP="001D0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LK 1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09AD" w:rsidRPr="00A809AD">
        <w:rPr>
          <w:rFonts w:ascii="Times New Roman" w:hAnsi="Times New Roman" w:cs="Times New Roman"/>
          <w:b/>
          <w:sz w:val="28"/>
          <w:szCs w:val="28"/>
        </w:rPr>
        <w:t xml:space="preserve"> KESELAMATAN KERJA BIDANG ELEKTRIKAL  </w:t>
      </w:r>
    </w:p>
    <w:p w14:paraId="10A8283E" w14:textId="77777777" w:rsidR="007B3FB4" w:rsidRDefault="008F5963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3A68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1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146020" w14:textId="77777777" w:rsidR="00D80377" w:rsidRDefault="00D80377" w:rsidP="00D80377">
      <w:pPr>
        <w:jc w:val="both"/>
        <w:rPr>
          <w:rFonts w:ascii="Times New Roman" w:hAnsi="Times New Roman" w:cs="Times New Roman"/>
          <w:sz w:val="24"/>
          <w:szCs w:val="24"/>
        </w:rPr>
      </w:pPr>
      <w:r w:rsidRPr="00D80377">
        <w:rPr>
          <w:rFonts w:ascii="Times New Roman" w:hAnsi="Times New Roman" w:cs="Times New Roman"/>
          <w:sz w:val="24"/>
          <w:szCs w:val="24"/>
        </w:rPr>
        <w:t>Mahasiswa Mampu Menganalisis Konsep dan Prinsip Dasar  Mengenai Sistem Listrik Industri Secara Mandiri dan Bertanggungjawab</w:t>
      </w:r>
    </w:p>
    <w:p w14:paraId="5A34DA26" w14:textId="41B8901B" w:rsidR="001D0365" w:rsidRPr="00F62A83" w:rsidRDefault="008F7D1B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706DCA6C" w14:textId="77777777" w:rsidR="00A809AD" w:rsidRDefault="00A809AD" w:rsidP="00A809AD">
      <w:pPr>
        <w:pStyle w:val="ListParagraph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809AD">
        <w:rPr>
          <w:rFonts w:ascii="Times New Roman" w:hAnsi="Times New Roman" w:cs="Times New Roman"/>
          <w:sz w:val="24"/>
          <w:szCs w:val="24"/>
        </w:rPr>
        <w:t>Dapat menganailisis Garis besar ruang lingkup pembah</w:t>
      </w:r>
      <w:r>
        <w:rPr>
          <w:rFonts w:ascii="Times New Roman" w:hAnsi="Times New Roman" w:cs="Times New Roman"/>
          <w:sz w:val="24"/>
          <w:szCs w:val="24"/>
        </w:rPr>
        <w:t xml:space="preserve">asan sistem listrik industri. </w:t>
      </w:r>
    </w:p>
    <w:p w14:paraId="5988A1E4" w14:textId="77777777" w:rsidR="00A809AD" w:rsidRDefault="00A809AD" w:rsidP="00A809AD">
      <w:pPr>
        <w:pStyle w:val="ListParagraph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809AD">
        <w:rPr>
          <w:rFonts w:ascii="Times New Roman" w:hAnsi="Times New Roman" w:cs="Times New Roman"/>
          <w:sz w:val="24"/>
          <w:szCs w:val="24"/>
        </w:rPr>
        <w:t>Dapat Mengidentifikasi dan menganalisisi Jalur transmisi dari sumber p</w:t>
      </w:r>
      <w:r>
        <w:rPr>
          <w:rFonts w:ascii="Times New Roman" w:hAnsi="Times New Roman" w:cs="Times New Roman"/>
          <w:sz w:val="24"/>
          <w:szCs w:val="24"/>
        </w:rPr>
        <w:t xml:space="preserve">embangkit ke beban industri. </w:t>
      </w:r>
    </w:p>
    <w:p w14:paraId="4BB5FFE6" w14:textId="77777777" w:rsidR="00A809AD" w:rsidRDefault="00A809AD" w:rsidP="00A809AD">
      <w:pPr>
        <w:pStyle w:val="ListParagraph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809AD">
        <w:rPr>
          <w:rFonts w:ascii="Times New Roman" w:hAnsi="Times New Roman" w:cs="Times New Roman"/>
          <w:sz w:val="24"/>
          <w:szCs w:val="24"/>
        </w:rPr>
        <w:t>Dapat Mengidentifikasi dan menganalisisi Peralatan - peralatan umum yang ada di s</w:t>
      </w:r>
      <w:r>
        <w:rPr>
          <w:rFonts w:ascii="Times New Roman" w:hAnsi="Times New Roman" w:cs="Times New Roman"/>
          <w:sz w:val="24"/>
          <w:szCs w:val="24"/>
        </w:rPr>
        <w:t xml:space="preserve">ektor industri / manufaktur. </w:t>
      </w:r>
    </w:p>
    <w:p w14:paraId="3CE4006E" w14:textId="2026E5C9" w:rsidR="00A809AD" w:rsidRPr="00A809AD" w:rsidRDefault="00A809AD" w:rsidP="00A809AD">
      <w:pPr>
        <w:pStyle w:val="ListParagraph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809AD">
        <w:rPr>
          <w:rFonts w:ascii="Times New Roman" w:hAnsi="Times New Roman" w:cs="Times New Roman"/>
          <w:sz w:val="24"/>
          <w:szCs w:val="24"/>
        </w:rPr>
        <w:t>Mampu untuk menilai dan mengevaluasi sistem listrk industri berdasarkana standard yang berlaku</w:t>
      </w:r>
    </w:p>
    <w:p w14:paraId="1A48AB79" w14:textId="11F148D7" w:rsidR="004B3101" w:rsidRPr="00A809AD" w:rsidRDefault="001D0365" w:rsidP="00A809A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809AD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4CDADF91" w14:textId="77777777" w:rsidR="008B3676" w:rsidRDefault="008B3676" w:rsidP="0074377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3676">
        <w:rPr>
          <w:rFonts w:ascii="Times New Roman" w:hAnsi="Times New Roman" w:cs="Times New Roman"/>
          <w:b/>
          <w:bCs/>
          <w:sz w:val="24"/>
          <w:szCs w:val="24"/>
        </w:rPr>
        <w:t>Peraturan Menteri Ketenagakerjaan No 12 Tahun 2015 tentang Keselamatan dan Kesehatan Kerja (K3) Listrik di Tempat Kerja</w:t>
      </w:r>
    </w:p>
    <w:p w14:paraId="60253D75" w14:textId="77777777" w:rsidR="008B3676" w:rsidRDefault="00F00BD3" w:rsidP="008B3676">
      <w:pPr>
        <w:numPr>
          <w:ilvl w:val="0"/>
          <w:numId w:val="37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B3676">
        <w:rPr>
          <w:rFonts w:ascii="Times New Roman" w:hAnsi="Times New Roman" w:cs="Times New Roman"/>
          <w:sz w:val="24"/>
          <w:szCs w:val="24"/>
        </w:rPr>
        <w:t>Melindungi keselamatan dan Kesehatan tenaga kerja dan orang lain yang berada di dalam lingkungan tempat kerja dari potensi bahaya listrik</w:t>
      </w:r>
    </w:p>
    <w:p w14:paraId="0C4867F3" w14:textId="77777777" w:rsidR="008B3676" w:rsidRDefault="00F00BD3" w:rsidP="008B3676">
      <w:pPr>
        <w:numPr>
          <w:ilvl w:val="0"/>
          <w:numId w:val="37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B3676">
        <w:rPr>
          <w:rFonts w:ascii="Times New Roman" w:hAnsi="Times New Roman" w:cs="Times New Roman"/>
          <w:sz w:val="24"/>
          <w:szCs w:val="24"/>
        </w:rPr>
        <w:t>Menciptakan instalasi listrik yang aman, handal dan memberikan keselamatan bangunan beserta isinya</w:t>
      </w:r>
    </w:p>
    <w:p w14:paraId="18D9186A" w14:textId="50C87DAA" w:rsidR="00923962" w:rsidRPr="008B3676" w:rsidRDefault="00F00BD3" w:rsidP="008B3676">
      <w:pPr>
        <w:numPr>
          <w:ilvl w:val="0"/>
          <w:numId w:val="37"/>
        </w:numPr>
        <w:tabs>
          <w:tab w:val="clear" w:pos="720"/>
          <w:tab w:val="num" w:pos="284"/>
        </w:tabs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8B3676">
        <w:rPr>
          <w:rFonts w:ascii="Times New Roman" w:hAnsi="Times New Roman" w:cs="Times New Roman"/>
          <w:sz w:val="24"/>
          <w:szCs w:val="24"/>
        </w:rPr>
        <w:t>Menciptakan tempat kerja yang selamat dan sehat untuk mendorong produktivitas</w:t>
      </w:r>
    </w:p>
    <w:p w14:paraId="29371D11" w14:textId="2B6F1B56" w:rsidR="00790AFA" w:rsidRPr="00133F1B" w:rsidRDefault="00790AFA" w:rsidP="00133F1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92CBF6" w14:textId="1F6F4C2B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 xml:space="preserve">TUGAS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INDIVIDU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0D06F600" w14:textId="104D36F2" w:rsidR="008B3676" w:rsidRPr="008B5192" w:rsidRDefault="008B3676" w:rsidP="008B3676">
      <w:pPr>
        <w:jc w:val="both"/>
        <w:rPr>
          <w:rFonts w:ascii="Times New Roman" w:hAnsi="Times New Roman" w:cs="Times New Roman"/>
          <w:sz w:val="24"/>
          <w:szCs w:val="24"/>
        </w:rPr>
      </w:pPr>
      <w:r w:rsidRPr="008B5192">
        <w:rPr>
          <w:rFonts w:ascii="Times New Roman" w:hAnsi="Times New Roman" w:cs="Times New Roman"/>
          <w:sz w:val="24"/>
          <w:szCs w:val="24"/>
        </w:rPr>
        <w:t>Buatlah bahan un</w:t>
      </w:r>
      <w:r>
        <w:rPr>
          <w:rFonts w:ascii="Times New Roman" w:hAnsi="Times New Roman" w:cs="Times New Roman"/>
          <w:sz w:val="24"/>
          <w:szCs w:val="24"/>
        </w:rPr>
        <w:t xml:space="preserve">tuk kajian persentasi mengenai </w:t>
      </w:r>
      <w:r w:rsidR="00F00BD3">
        <w:rPr>
          <w:rFonts w:ascii="Times New Roman" w:hAnsi="Times New Roman" w:cs="Times New Roman"/>
          <w:sz w:val="24"/>
          <w:szCs w:val="24"/>
        </w:rPr>
        <w:t xml:space="preserve">hal – hal atau kegiatan – kegiatan yang mendung K3 dibidang elektrikal. </w:t>
      </w:r>
    </w:p>
    <w:p w14:paraId="5F18154C" w14:textId="5C618030" w:rsidR="008B3676" w:rsidRDefault="008B3676" w:rsidP="008B3676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Kegiatan yang men</w:t>
      </w:r>
      <w:r w:rsidR="00F00BD3">
        <w:rPr>
          <w:rFonts w:ascii="Times New Roman" w:hAnsi="Times New Roman" w:cs="Times New Roman"/>
          <w:sz w:val="24"/>
          <w:szCs w:val="24"/>
        </w:rPr>
        <w:t xml:space="preserve">urut Anda </w:t>
      </w:r>
      <w:r w:rsidR="005175FD">
        <w:rPr>
          <w:rFonts w:ascii="Times New Roman" w:hAnsi="Times New Roman" w:cs="Times New Roman"/>
          <w:sz w:val="24"/>
          <w:szCs w:val="24"/>
        </w:rPr>
        <w:t>mendukung keselamatan kerja di bidang elektrikal</w:t>
      </w:r>
    </w:p>
    <w:p w14:paraId="39F5E066" w14:textId="66AAC342" w:rsidR="008B3676" w:rsidRDefault="008B3676" w:rsidP="008B3676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Analisis dari kegiatan yang Anda pilih tersebut.</w:t>
      </w:r>
    </w:p>
    <w:p w14:paraId="28AE7017" w14:textId="77777777" w:rsidR="008B3676" w:rsidRPr="008B5192" w:rsidRDefault="008B3676" w:rsidP="008B3676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Isi persentasi meliputi : Judul Kegiatan (Cover), latar belakang, tujuan, manfaat, dasar teori, analisis dan kesimpulan.</w:t>
      </w:r>
    </w:p>
    <w:p w14:paraId="7E4CE74C" w14:textId="48F325BD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6752546E" w14:textId="77777777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50DBF27B" w14:textId="5D771197" w:rsidR="00F00BD3" w:rsidRPr="00164EF2" w:rsidRDefault="00F00BD3" w:rsidP="00F00BD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RUBRIK PENILAIAN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MEDIA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PERSENTASI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KEGIATAN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KEGIATAN MENDUKUNG K3 BIDANG ELEKTRIKAL</w:t>
      </w:r>
    </w:p>
    <w:p w14:paraId="20F2282F" w14:textId="77777777" w:rsidR="00F00BD3" w:rsidRDefault="00F00BD3" w:rsidP="00F00BD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4FC6234" w14:textId="77777777" w:rsidR="00F00BD3" w:rsidRDefault="00F00BD3" w:rsidP="00F00BD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6150112C" w14:textId="77777777" w:rsidR="00F00BD3" w:rsidRDefault="00F00BD3" w:rsidP="00F00BD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57AFAC3C" w14:textId="77777777" w:rsidR="00F00BD3" w:rsidRDefault="00F00BD3" w:rsidP="00F00BD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96F5F2E" w14:textId="77777777" w:rsidR="00F00BD3" w:rsidRDefault="00F00BD3" w:rsidP="00F00BD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0A311F9" w14:textId="77777777" w:rsidR="00F00BD3" w:rsidRDefault="00F00BD3" w:rsidP="00F00BD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(√)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table di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5AF54204" w14:textId="77777777" w:rsidR="00F00BD3" w:rsidRDefault="00F00BD3" w:rsidP="00F00BD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0DF27503" w14:textId="77777777" w:rsidR="00F00BD3" w:rsidRDefault="00F00BD3" w:rsidP="00F00BD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297FBA99" w14:textId="77777777" w:rsidR="00F00BD3" w:rsidRDefault="00F00BD3" w:rsidP="00F00BD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24265680" w14:textId="77777777" w:rsidR="00F00BD3" w:rsidRDefault="00F00BD3" w:rsidP="00F00BD3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F00BD3" w14:paraId="129CF47B" w14:textId="77777777" w:rsidTr="006B54D9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3AF3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5CF0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22CD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  <w:proofErr w:type="spellEnd"/>
          </w:p>
        </w:tc>
      </w:tr>
      <w:tr w:rsidR="00F00BD3" w14:paraId="3B6BC075" w14:textId="77777777" w:rsidTr="006B54D9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BDCA4" w14:textId="77777777" w:rsidR="00F00BD3" w:rsidRDefault="00F00BD3" w:rsidP="006B54D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3DC5" w14:textId="77777777" w:rsidR="00F00BD3" w:rsidRDefault="00F00BD3" w:rsidP="006B54D9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7F44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1F3A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F7DF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ECF7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F00BD3" w14:paraId="493BB7AD" w14:textId="77777777" w:rsidTr="006B54D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2498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97C2" w14:textId="77777777" w:rsidR="00F00BD3" w:rsidRDefault="00F00BD3" w:rsidP="006B54D9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E4B0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0D7B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DD7C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18E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F00BD3" w14:paraId="3CDA726F" w14:textId="77777777" w:rsidTr="006B54D9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41B1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CE9C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pembelajaran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100F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409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BF63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04F0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00BD3" w14:paraId="0693E00A" w14:textId="77777777" w:rsidTr="006B54D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E0EC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73FB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5182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9C4E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1908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1754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00BD3" w14:paraId="10616914" w14:textId="77777777" w:rsidTr="006B54D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901C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7005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Kelengkapan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keluasan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2E3B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730A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1142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0DE3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00BD3" w14:paraId="0BDAE341" w14:textId="77777777" w:rsidTr="006B54D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CCCE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B893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D304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24B5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0EF1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0F90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00BD3" w14:paraId="66969886" w14:textId="77777777" w:rsidTr="006B54D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E337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B470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DF0A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5EDE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5B7D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B961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00BD3" w14:paraId="25AC29DC" w14:textId="77777777" w:rsidTr="006B54D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482A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33ED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B535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8F3F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0C6D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6F56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00BD3" w14:paraId="4E9457AD" w14:textId="77777777" w:rsidTr="006B54D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9AD0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F8C1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B9C3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49C8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2C43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DF6F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00BD3" w14:paraId="69179760" w14:textId="77777777" w:rsidTr="006B54D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6416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bookmarkStart w:id="0" w:name="_GoBack" w:colFirst="6" w:colLast="6"/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6A78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6C90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AA87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CB32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01F3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00BD3" w14:paraId="02A2D6DE" w14:textId="77777777" w:rsidTr="006B54D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1E62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6DA5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16D3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8C39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2BF0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9019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00BD3" w14:paraId="624E9894" w14:textId="77777777" w:rsidTr="006B54D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B693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FA86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BE59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23BD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E778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D051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bookmarkEnd w:id="0"/>
      <w:tr w:rsidR="00F00BD3" w14:paraId="7438BF5F" w14:textId="77777777" w:rsidTr="006B54D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47D8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20C1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6C8C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07EF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23D5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6B36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00BD3" w14:paraId="08775F8A" w14:textId="77777777" w:rsidTr="006B54D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87AA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4AAB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47A7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C116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46A8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075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00BD3" w14:paraId="13A72AEE" w14:textId="77777777" w:rsidTr="006B54D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EC19" w14:textId="77777777" w:rsidR="00F00BD3" w:rsidRDefault="00F00BD3" w:rsidP="006B54D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796A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946C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E6EC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D6F4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4C12" w14:textId="77777777" w:rsidR="00F00BD3" w:rsidRDefault="00F00BD3" w:rsidP="006B54D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F269E84" w14:textId="77777777" w:rsidR="00F00BD3" w:rsidRDefault="00F00BD3" w:rsidP="00F00BD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79BEE51" w14:textId="77777777" w:rsidR="00F00BD3" w:rsidRDefault="00F00BD3" w:rsidP="00F00BD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4127464" w14:textId="77777777" w:rsidR="00F00BD3" w:rsidRDefault="00F00BD3" w:rsidP="00F00BD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40</w:t>
      </w:r>
    </w:p>
    <w:p w14:paraId="2307E770" w14:textId="77777777" w:rsidR="00F00BD3" w:rsidRDefault="00F00BD3" w:rsidP="00F00BD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14675A1" w14:textId="77777777" w:rsidR="00F00BD3" w:rsidRDefault="00F00BD3" w:rsidP="00F00BD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 w14:paraId="7CB1ECF2" w14:textId="77777777" w:rsidR="00F00BD3" w:rsidRDefault="00F00BD3" w:rsidP="00F00BD3">
      <w:pPr>
        <w:pStyle w:val="BodyText"/>
        <w:spacing w:line="276" w:lineRule="auto"/>
        <w:ind w:right="103"/>
        <w:rPr>
          <w:b/>
          <w:bCs/>
          <w:lang w:val="id-ID"/>
        </w:rPr>
      </w:pPr>
    </w:p>
    <w:p w14:paraId="0E742A41" w14:textId="77777777" w:rsidR="00B1564E" w:rsidRPr="00D45D7D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1985B6B0" w14:textId="0F05FE20" w:rsidR="00B1564E" w:rsidRPr="0062716A" w:rsidRDefault="00F00BD3" w:rsidP="00B156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K3 BIDANG ELEKTRIKAL</w:t>
      </w: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  <w:r w:rsidRPr="00A43421"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51A06FC4" w:rsidR="00B1564E" w:rsidRPr="003032B9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  <w:r w:rsidR="003032B9">
              <w:rPr>
                <w:sz w:val="20"/>
                <w:szCs w:val="20"/>
                <w:lang w:val="id-ID"/>
              </w:rPr>
              <w:t xml:space="preserve"> bahasan</w:t>
            </w:r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7AF"/>
    <w:multiLevelType w:val="hybridMultilevel"/>
    <w:tmpl w:val="5950CA2C"/>
    <w:lvl w:ilvl="0" w:tplc="B2282B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80E0A"/>
    <w:multiLevelType w:val="hybridMultilevel"/>
    <w:tmpl w:val="8398CB68"/>
    <w:lvl w:ilvl="0" w:tplc="0A780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8D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29B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ACD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8C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F80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4A9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44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C54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D5CAC"/>
    <w:multiLevelType w:val="hybridMultilevel"/>
    <w:tmpl w:val="EB5CCA6A"/>
    <w:lvl w:ilvl="0" w:tplc="F7CAC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E1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48D8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C44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2D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01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3CA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84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43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620AE"/>
    <w:multiLevelType w:val="hybridMultilevel"/>
    <w:tmpl w:val="BFFC9AE6"/>
    <w:lvl w:ilvl="0" w:tplc="CE3C7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0C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42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ED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34F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283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8E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A88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48C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065450"/>
    <w:multiLevelType w:val="hybridMultilevel"/>
    <w:tmpl w:val="892A9C3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4018F6"/>
    <w:multiLevelType w:val="hybridMultilevel"/>
    <w:tmpl w:val="A9BABCC8"/>
    <w:lvl w:ilvl="0" w:tplc="B2282B8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00224CB"/>
    <w:multiLevelType w:val="hybridMultilevel"/>
    <w:tmpl w:val="7F30B2C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912C93"/>
    <w:multiLevelType w:val="hybridMultilevel"/>
    <w:tmpl w:val="9F5276F0"/>
    <w:lvl w:ilvl="0" w:tplc="0CCC522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9C64613"/>
    <w:multiLevelType w:val="hybridMultilevel"/>
    <w:tmpl w:val="15B2C6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C01904"/>
    <w:multiLevelType w:val="hybridMultilevel"/>
    <w:tmpl w:val="E9EA5DE0"/>
    <w:lvl w:ilvl="0" w:tplc="F6A23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EC6A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A56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04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40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0F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820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CA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4E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DDC6687"/>
    <w:multiLevelType w:val="hybridMultilevel"/>
    <w:tmpl w:val="FF38C552"/>
    <w:lvl w:ilvl="0" w:tplc="E050D6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1404DDE"/>
    <w:multiLevelType w:val="hybridMultilevel"/>
    <w:tmpl w:val="20327CF0"/>
    <w:lvl w:ilvl="0" w:tplc="99BE7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252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EAE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EAD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E2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06CA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784A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26F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D03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5FEF142E"/>
    <w:multiLevelType w:val="hybridMultilevel"/>
    <w:tmpl w:val="A588F382"/>
    <w:lvl w:ilvl="0" w:tplc="02862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0E79D4"/>
    <w:multiLevelType w:val="hybridMultilevel"/>
    <w:tmpl w:val="1AC68B0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E06346"/>
    <w:multiLevelType w:val="hybridMultilevel"/>
    <w:tmpl w:val="60EA5A1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24"/>
  </w:num>
  <w:num w:numId="4">
    <w:abstractNumId w:val="3"/>
  </w:num>
  <w:num w:numId="5">
    <w:abstractNumId w:val="10"/>
  </w:num>
  <w:num w:numId="6">
    <w:abstractNumId w:val="31"/>
  </w:num>
  <w:num w:numId="7">
    <w:abstractNumId w:val="35"/>
  </w:num>
  <w:num w:numId="8">
    <w:abstractNumId w:val="36"/>
  </w:num>
  <w:num w:numId="9">
    <w:abstractNumId w:val="25"/>
  </w:num>
  <w:num w:numId="10">
    <w:abstractNumId w:val="6"/>
  </w:num>
  <w:num w:numId="11">
    <w:abstractNumId w:val="18"/>
  </w:num>
  <w:num w:numId="12">
    <w:abstractNumId w:val="30"/>
  </w:num>
  <w:num w:numId="13">
    <w:abstractNumId w:val="34"/>
  </w:num>
  <w:num w:numId="14">
    <w:abstractNumId w:val="7"/>
  </w:num>
  <w:num w:numId="15">
    <w:abstractNumId w:val="23"/>
  </w:num>
  <w:num w:numId="16">
    <w:abstractNumId w:val="11"/>
  </w:num>
  <w:num w:numId="17">
    <w:abstractNumId w:val="19"/>
  </w:num>
  <w:num w:numId="18">
    <w:abstractNumId w:val="2"/>
  </w:num>
  <w:num w:numId="19">
    <w:abstractNumId w:val="28"/>
  </w:num>
  <w:num w:numId="20">
    <w:abstractNumId w:val="26"/>
  </w:num>
  <w:num w:numId="21">
    <w:abstractNumId w:val="5"/>
  </w:num>
  <w:num w:numId="22">
    <w:abstractNumId w:val="20"/>
  </w:num>
  <w:num w:numId="23">
    <w:abstractNumId w:val="0"/>
  </w:num>
  <w:num w:numId="24">
    <w:abstractNumId w:val="33"/>
  </w:num>
  <w:num w:numId="25">
    <w:abstractNumId w:val="1"/>
  </w:num>
  <w:num w:numId="26">
    <w:abstractNumId w:val="12"/>
  </w:num>
  <w:num w:numId="27">
    <w:abstractNumId w:val="22"/>
  </w:num>
  <w:num w:numId="28">
    <w:abstractNumId w:val="29"/>
  </w:num>
  <w:num w:numId="29">
    <w:abstractNumId w:val="13"/>
  </w:num>
  <w:num w:numId="30">
    <w:abstractNumId w:val="15"/>
  </w:num>
  <w:num w:numId="31">
    <w:abstractNumId w:val="4"/>
  </w:num>
  <w:num w:numId="32">
    <w:abstractNumId w:val="17"/>
  </w:num>
  <w:num w:numId="33">
    <w:abstractNumId w:val="8"/>
  </w:num>
  <w:num w:numId="34">
    <w:abstractNumId w:val="14"/>
  </w:num>
  <w:num w:numId="35">
    <w:abstractNumId w:val="9"/>
  </w:num>
  <w:num w:numId="36">
    <w:abstractNumId w:val="3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0598C"/>
    <w:rsid w:val="00055DE0"/>
    <w:rsid w:val="000B4102"/>
    <w:rsid w:val="00133F1B"/>
    <w:rsid w:val="00164EF2"/>
    <w:rsid w:val="001D0365"/>
    <w:rsid w:val="001E17DA"/>
    <w:rsid w:val="00215A96"/>
    <w:rsid w:val="0022108B"/>
    <w:rsid w:val="00227CF9"/>
    <w:rsid w:val="00245246"/>
    <w:rsid w:val="002C5142"/>
    <w:rsid w:val="002E671D"/>
    <w:rsid w:val="003032B9"/>
    <w:rsid w:val="00391362"/>
    <w:rsid w:val="003A680F"/>
    <w:rsid w:val="004630BF"/>
    <w:rsid w:val="004B3101"/>
    <w:rsid w:val="005175FD"/>
    <w:rsid w:val="00536DDB"/>
    <w:rsid w:val="005F534F"/>
    <w:rsid w:val="00623F30"/>
    <w:rsid w:val="0062716A"/>
    <w:rsid w:val="0065176C"/>
    <w:rsid w:val="006B6A1A"/>
    <w:rsid w:val="006D3D64"/>
    <w:rsid w:val="006F4B71"/>
    <w:rsid w:val="00743777"/>
    <w:rsid w:val="007706F7"/>
    <w:rsid w:val="00787800"/>
    <w:rsid w:val="00790AFA"/>
    <w:rsid w:val="007B3FB4"/>
    <w:rsid w:val="007E44DD"/>
    <w:rsid w:val="008B3676"/>
    <w:rsid w:val="008B5192"/>
    <w:rsid w:val="008E4984"/>
    <w:rsid w:val="008F5963"/>
    <w:rsid w:val="008F7D1B"/>
    <w:rsid w:val="009027E8"/>
    <w:rsid w:val="00923962"/>
    <w:rsid w:val="0098795D"/>
    <w:rsid w:val="00A01543"/>
    <w:rsid w:val="00A43421"/>
    <w:rsid w:val="00A809AD"/>
    <w:rsid w:val="00AB2DFC"/>
    <w:rsid w:val="00B1564E"/>
    <w:rsid w:val="00B6342F"/>
    <w:rsid w:val="00B746F0"/>
    <w:rsid w:val="00CA740B"/>
    <w:rsid w:val="00D80377"/>
    <w:rsid w:val="00DA05DD"/>
    <w:rsid w:val="00E23B5D"/>
    <w:rsid w:val="00E81ADC"/>
    <w:rsid w:val="00F00BD3"/>
    <w:rsid w:val="00F32BC5"/>
    <w:rsid w:val="00F62A83"/>
    <w:rsid w:val="00F73E12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9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2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2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9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2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1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4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1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3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3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7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5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46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174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484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ACER</cp:lastModifiedBy>
  <cp:revision>36</cp:revision>
  <dcterms:created xsi:type="dcterms:W3CDTF">2023-03-18T02:03:00Z</dcterms:created>
  <dcterms:modified xsi:type="dcterms:W3CDTF">2023-06-02T08:18:00Z</dcterms:modified>
</cp:coreProperties>
</file>